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F8A1" w14:textId="77777777" w:rsidR="00CB1942" w:rsidRPr="002A18A0" w:rsidRDefault="00CB1942" w:rsidP="00CB1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8A0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14:paraId="6D420D3B" w14:textId="77777777"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14:paraId="1A027AFC" w14:textId="77777777" w:rsidR="00CB1942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1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>ТОЦКОГО РАЙОНА</w:t>
      </w:r>
    </w:p>
    <w:p w14:paraId="6C34D469" w14:textId="77777777"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5A932" w14:textId="77777777"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П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14:paraId="56F8B01D" w14:textId="77777777" w:rsidR="00CB1942" w:rsidRPr="002A18A0" w:rsidRDefault="00CB1942" w:rsidP="00CB1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893748" w14:textId="527419F2" w:rsidR="00CB1942" w:rsidRPr="0091134D" w:rsidRDefault="0091134D" w:rsidP="00CB1942">
      <w:pPr>
        <w:pStyle w:val="a5"/>
        <w:jc w:val="left"/>
        <w:rPr>
          <w:szCs w:val="28"/>
        </w:rPr>
      </w:pPr>
      <w:r w:rsidRPr="0091134D">
        <w:rPr>
          <w:szCs w:val="28"/>
        </w:rPr>
        <w:t>18.09</w:t>
      </w:r>
      <w:r w:rsidR="00CB1942" w:rsidRPr="0091134D">
        <w:rPr>
          <w:szCs w:val="28"/>
        </w:rPr>
        <w:t>.</w:t>
      </w:r>
      <w:r w:rsidR="00561C03" w:rsidRPr="0091134D">
        <w:rPr>
          <w:szCs w:val="28"/>
        </w:rPr>
        <w:t>202</w:t>
      </w:r>
      <w:r w:rsidRPr="0091134D">
        <w:rPr>
          <w:szCs w:val="28"/>
        </w:rPr>
        <w:t xml:space="preserve">3 </w:t>
      </w:r>
      <w:r w:rsidR="00CB1942" w:rsidRPr="0091134D">
        <w:rPr>
          <w:szCs w:val="28"/>
        </w:rPr>
        <w:t>г.        № 01-03/</w:t>
      </w:r>
      <w:r w:rsidR="00D5567F" w:rsidRPr="0091134D">
        <w:rPr>
          <w:szCs w:val="28"/>
        </w:rPr>
        <w:t>2</w:t>
      </w:r>
      <w:r w:rsidR="00561C03" w:rsidRPr="0091134D">
        <w:rPr>
          <w:szCs w:val="28"/>
        </w:rPr>
        <w:t>11</w:t>
      </w:r>
      <w:r w:rsidR="00CB1942" w:rsidRPr="0091134D">
        <w:rPr>
          <w:szCs w:val="28"/>
        </w:rPr>
        <w:t>-о</w:t>
      </w:r>
    </w:p>
    <w:p w14:paraId="341A8A77" w14:textId="77777777" w:rsidR="006A55C1" w:rsidRPr="00CB1942" w:rsidRDefault="006A55C1" w:rsidP="00CB1942">
      <w:pPr>
        <w:pStyle w:val="a5"/>
        <w:jc w:val="left"/>
        <w:rPr>
          <w:szCs w:val="28"/>
        </w:rPr>
      </w:pPr>
    </w:p>
    <w:p w14:paraId="793ED1BE" w14:textId="77777777" w:rsidR="00866CD4" w:rsidRPr="00CB1942" w:rsidRDefault="00CB1942" w:rsidP="00CB1942">
      <w:pPr>
        <w:pStyle w:val="a4"/>
        <w:spacing w:line="331" w:lineRule="exact"/>
        <w:rPr>
          <w:color w:val="000000" w:themeColor="text1"/>
          <w:sz w:val="28"/>
          <w:szCs w:val="28"/>
        </w:rPr>
      </w:pPr>
      <w:r>
        <w:rPr>
          <w:color w:val="1D2E29"/>
          <w:sz w:val="28"/>
          <w:szCs w:val="28"/>
        </w:rPr>
        <w:t xml:space="preserve">                </w:t>
      </w:r>
      <w:r w:rsidR="00866CD4">
        <w:rPr>
          <w:color w:val="1D2E29"/>
          <w:sz w:val="28"/>
          <w:szCs w:val="28"/>
        </w:rPr>
        <w:t xml:space="preserve">с. </w:t>
      </w:r>
      <w:r w:rsidR="00866CD4" w:rsidRPr="00CB1942">
        <w:rPr>
          <w:color w:val="000000" w:themeColor="text1"/>
          <w:sz w:val="28"/>
          <w:szCs w:val="28"/>
        </w:rPr>
        <w:t xml:space="preserve">Тоцкое </w:t>
      </w:r>
    </w:p>
    <w:p w14:paraId="7A01500B" w14:textId="77777777" w:rsidR="00CB1942" w:rsidRPr="00CB1942" w:rsidRDefault="0093231B" w:rsidP="0093231B">
      <w:pPr>
        <w:pStyle w:val="a4"/>
        <w:tabs>
          <w:tab w:val="left" w:pos="5565"/>
        </w:tabs>
        <w:spacing w:line="331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1F68B71A" w14:textId="4279A896" w:rsidR="00561C03" w:rsidRDefault="00CB1942" w:rsidP="00CB1942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A3180C" w:rsidRPr="00CB1942">
        <w:rPr>
          <w:color w:val="000000" w:themeColor="text1"/>
          <w:sz w:val="28"/>
          <w:szCs w:val="28"/>
        </w:rPr>
        <w:t xml:space="preserve"> проведении конкурса </w:t>
      </w:r>
    </w:p>
    <w:p w14:paraId="0F4512BA" w14:textId="50445B70" w:rsidR="00412130" w:rsidRPr="00CB1942" w:rsidRDefault="00D5567F" w:rsidP="00CB1942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детских рисунков </w:t>
      </w:r>
      <w:r w:rsidR="00A3180C" w:rsidRPr="00CB1942">
        <w:rPr>
          <w:color w:val="000000" w:themeColor="text1"/>
          <w:sz w:val="28"/>
          <w:szCs w:val="28"/>
        </w:rPr>
        <w:t xml:space="preserve">антинаркотической </w:t>
      </w:r>
    </w:p>
    <w:p w14:paraId="67EC1879" w14:textId="77777777" w:rsidR="00866CD4" w:rsidRDefault="006A55C1" w:rsidP="00CB1942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направленности </w:t>
      </w:r>
      <w:r w:rsidR="00A3180C" w:rsidRPr="00CB1942">
        <w:rPr>
          <w:color w:val="000000" w:themeColor="text1"/>
          <w:sz w:val="28"/>
          <w:szCs w:val="28"/>
        </w:rPr>
        <w:t>«Моя дорога жизни»</w:t>
      </w:r>
    </w:p>
    <w:p w14:paraId="6773CEEB" w14:textId="77777777" w:rsidR="00412130" w:rsidRPr="00CB1942" w:rsidRDefault="00412130" w:rsidP="00CB1942">
      <w:pPr>
        <w:pStyle w:val="a4"/>
        <w:rPr>
          <w:color w:val="000000" w:themeColor="text1"/>
          <w:sz w:val="28"/>
          <w:szCs w:val="28"/>
        </w:rPr>
      </w:pPr>
    </w:p>
    <w:p w14:paraId="60D5FBF7" w14:textId="77777777" w:rsidR="00412130" w:rsidRPr="00CB1942" w:rsidRDefault="00866CD4" w:rsidP="006A55C1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CB1942">
        <w:rPr>
          <w:color w:val="000000" w:themeColor="text1"/>
          <w:sz w:val="28"/>
          <w:szCs w:val="28"/>
        </w:rPr>
        <w:t xml:space="preserve">В </w:t>
      </w:r>
      <w:r w:rsidR="006A55C1" w:rsidRPr="00CB1942">
        <w:rPr>
          <w:color w:val="000000" w:themeColor="text1"/>
          <w:sz w:val="28"/>
          <w:szCs w:val="28"/>
        </w:rPr>
        <w:t>целях формирования</w:t>
      </w:r>
      <w:r w:rsidRPr="00CB1942">
        <w:rPr>
          <w:color w:val="000000" w:themeColor="text1"/>
          <w:sz w:val="28"/>
          <w:szCs w:val="28"/>
        </w:rPr>
        <w:t xml:space="preserve"> неприятия употребления наркотически</w:t>
      </w:r>
      <w:r w:rsidR="00833E35">
        <w:rPr>
          <w:color w:val="000000" w:themeColor="text1"/>
          <w:sz w:val="28"/>
          <w:szCs w:val="28"/>
        </w:rPr>
        <w:t>х средств и других психоактивных</w:t>
      </w:r>
      <w:r w:rsidRPr="00CB1942">
        <w:rPr>
          <w:color w:val="000000" w:themeColor="text1"/>
          <w:sz w:val="28"/>
          <w:szCs w:val="28"/>
        </w:rPr>
        <w:t xml:space="preserve"> веществ в немедицинских целях у подростков и молодежи</w:t>
      </w:r>
    </w:p>
    <w:p w14:paraId="0C301078" w14:textId="77777777" w:rsidR="00CB1942" w:rsidRDefault="00866CD4" w:rsidP="00CB19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1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14:paraId="2AF487FD" w14:textId="3911D808" w:rsidR="00CB1942" w:rsidRPr="00D5567F" w:rsidRDefault="00D5567F" w:rsidP="00D556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66CD4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положение о проведении</w:t>
      </w:r>
      <w:r w:rsidR="00561C03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5C1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детских рисунков антинаркотической</w:t>
      </w:r>
      <w:r w:rsidR="006A55C1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6C88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направленности «</w:t>
      </w:r>
      <w:r w:rsidR="00866CD4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Моя дорога жизни» </w:t>
      </w:r>
      <w:r w:rsidR="00561C03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Конкурс)</w:t>
      </w:r>
      <w:r w:rsidR="000467BB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61C03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CD4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1)</w:t>
      </w:r>
      <w:r w:rsidR="00A3180C" w:rsidRPr="00D556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C5D4FE" w14:textId="2E9B76DA" w:rsidR="00CB1942" w:rsidRPr="00CB1942" w:rsidRDefault="00AF67D8" w:rsidP="00CB1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1C03">
        <w:rPr>
          <w:rFonts w:ascii="Times New Roman" w:hAnsi="Times New Roman" w:cs="Times New Roman"/>
          <w:color w:val="000000" w:themeColor="text1"/>
          <w:sz w:val="28"/>
          <w:szCs w:val="28"/>
        </w:rPr>
        <w:t>. Провести К</w:t>
      </w:r>
      <w:r w:rsidR="00A3180C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>онкурс</w:t>
      </w:r>
      <w:r w:rsidR="00561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</w:t>
      </w:r>
      <w:r w:rsidR="00561C03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134D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4C39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561C03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1134D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104C39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>октя</w:t>
      </w:r>
      <w:r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 </w:t>
      </w:r>
      <w:r w:rsidR="00561C03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04C39" w:rsidRPr="009113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3180C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базе образовательных организаций Тоцкого района.</w:t>
      </w:r>
    </w:p>
    <w:p w14:paraId="4C890F15" w14:textId="4BABD8D7" w:rsidR="00703740" w:rsidRDefault="00AF67D8" w:rsidP="00CB1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3180C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Ответственность за подготовку и проведение конкурса возложить на </w:t>
      </w:r>
      <w:r w:rsidR="0070374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МБУ ДО Тоцкий Дом Детского творчества</w:t>
      </w:r>
      <w:r w:rsidR="008D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Дудину Елену Николаевну.</w:t>
      </w:r>
    </w:p>
    <w:p w14:paraId="41147E4F" w14:textId="77D87204" w:rsidR="00866CD4" w:rsidRDefault="000467BB" w:rsidP="00CB1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3180C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6CD4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приказа воз</w:t>
      </w:r>
      <w:r w:rsidR="00CB1942">
        <w:rPr>
          <w:rFonts w:ascii="Times New Roman" w:hAnsi="Times New Roman" w:cs="Times New Roman"/>
          <w:color w:val="000000" w:themeColor="text1"/>
          <w:sz w:val="28"/>
          <w:szCs w:val="28"/>
        </w:rPr>
        <w:t>ложить на ведущего специалиста р</w:t>
      </w:r>
      <w:r w:rsidR="00866CD4"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айонного отдела образования администрации Тоцкого района </w:t>
      </w:r>
      <w:r w:rsidR="0091134D" w:rsidRPr="0091134D">
        <w:rPr>
          <w:rFonts w:ascii="Times New Roman" w:hAnsi="Times New Roman" w:cs="Times New Roman"/>
          <w:sz w:val="28"/>
          <w:szCs w:val="28"/>
        </w:rPr>
        <w:t>Исенову С.В</w:t>
      </w:r>
      <w:r w:rsidR="00561C03" w:rsidRPr="0091134D">
        <w:rPr>
          <w:rFonts w:ascii="Times New Roman" w:hAnsi="Times New Roman" w:cs="Times New Roman"/>
          <w:sz w:val="28"/>
          <w:szCs w:val="28"/>
        </w:rPr>
        <w:t>.</w:t>
      </w:r>
    </w:p>
    <w:p w14:paraId="4A3E62D5" w14:textId="77777777" w:rsidR="00561C03" w:rsidRPr="00CB1942" w:rsidRDefault="00561C03" w:rsidP="00CB19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625FD1" w14:textId="77777777" w:rsidR="00866CD4" w:rsidRPr="00CB1942" w:rsidRDefault="00866CD4" w:rsidP="00866C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02B7FC" w14:textId="77777777" w:rsidR="00866CD4" w:rsidRPr="00CB1942" w:rsidRDefault="00866CD4" w:rsidP="00561C0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РОО                                     </w:t>
      </w:r>
      <w:r w:rsidR="00561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Т. И. Гончарова</w:t>
      </w:r>
    </w:p>
    <w:p w14:paraId="5E58F6F7" w14:textId="77777777" w:rsidR="00866CD4" w:rsidRPr="00CB1942" w:rsidRDefault="00866CD4" w:rsidP="00866C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075952" w14:textId="77777777" w:rsidR="00412130" w:rsidRPr="00CB1942" w:rsidRDefault="00412130" w:rsidP="00866CD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A4E5F" w14:textId="77777777" w:rsidR="00412130" w:rsidRPr="00CB1942" w:rsidRDefault="00412130" w:rsidP="00412130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D531A" w14:textId="77777777" w:rsidR="00561C03" w:rsidRDefault="00412130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989D5F2" w14:textId="77777777" w:rsidR="00561C03" w:rsidRDefault="00561C03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E1AC63" w14:textId="77777777" w:rsidR="006A55C1" w:rsidRDefault="006A55C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9F1506" w14:textId="77777777" w:rsidR="006A55C1" w:rsidRDefault="006A55C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F676D2" w14:textId="77777777" w:rsidR="006A55C1" w:rsidRDefault="006A55C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3948DA" w14:textId="77777777" w:rsidR="006A55C1" w:rsidRDefault="006A55C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ACC8FC" w14:textId="11DBD6A5" w:rsidR="006A55C1" w:rsidRPr="00537050" w:rsidRDefault="00537050" w:rsidP="005370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Разослано: МБУ ДО Тоцкий ДДТ, ОО района</w:t>
      </w:r>
    </w:p>
    <w:p w14:paraId="15A733B5" w14:textId="77777777" w:rsidR="00866CD4" w:rsidRPr="00C45CB3" w:rsidRDefault="008C155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45CB3">
        <w:rPr>
          <w:rFonts w:ascii="Times New Roman" w:hAnsi="Times New Roman" w:cs="Times New Roman"/>
        </w:rPr>
        <w:lastRenderedPageBreak/>
        <w:t>Приложение №1 к п</w:t>
      </w:r>
      <w:r w:rsidR="00866CD4" w:rsidRPr="00C45CB3">
        <w:rPr>
          <w:rFonts w:ascii="Times New Roman" w:hAnsi="Times New Roman" w:cs="Times New Roman"/>
        </w:rPr>
        <w:t>риказу</w:t>
      </w:r>
    </w:p>
    <w:p w14:paraId="4A775728" w14:textId="25FC327A" w:rsidR="00866CD4" w:rsidRPr="00C45CB3" w:rsidRDefault="00866CD4" w:rsidP="00866C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5CB3">
        <w:rPr>
          <w:rFonts w:ascii="Times New Roman" w:hAnsi="Times New Roman" w:cs="Times New Roman"/>
        </w:rPr>
        <w:t xml:space="preserve"> </w:t>
      </w:r>
      <w:r w:rsidR="00A3180C" w:rsidRPr="00C45CB3">
        <w:rPr>
          <w:rFonts w:ascii="Times New Roman" w:hAnsi="Times New Roman" w:cs="Times New Roman"/>
          <w:iCs/>
          <w:w w:val="87"/>
        </w:rPr>
        <w:t>№</w:t>
      </w:r>
      <w:r w:rsidR="00C45CB3" w:rsidRPr="00C45CB3">
        <w:rPr>
          <w:rFonts w:ascii="Times New Roman" w:hAnsi="Times New Roman" w:cs="Times New Roman"/>
          <w:iCs/>
          <w:w w:val="87"/>
        </w:rPr>
        <w:t xml:space="preserve"> </w:t>
      </w:r>
      <w:r w:rsidR="00A3180C" w:rsidRPr="00C45CB3">
        <w:rPr>
          <w:rFonts w:ascii="Times New Roman" w:hAnsi="Times New Roman" w:cs="Times New Roman"/>
          <w:iCs/>
          <w:w w:val="87"/>
        </w:rPr>
        <w:t>01-03/</w:t>
      </w:r>
      <w:r w:rsidR="00107F74" w:rsidRPr="00C45CB3">
        <w:rPr>
          <w:rFonts w:ascii="Times New Roman" w:hAnsi="Times New Roman" w:cs="Times New Roman"/>
          <w:iCs/>
          <w:w w:val="87"/>
        </w:rPr>
        <w:t>211</w:t>
      </w:r>
      <w:r w:rsidR="00561C03" w:rsidRPr="00C45CB3">
        <w:rPr>
          <w:rFonts w:ascii="Times New Roman" w:hAnsi="Times New Roman" w:cs="Times New Roman"/>
          <w:iCs/>
          <w:w w:val="87"/>
        </w:rPr>
        <w:t>-о от</w:t>
      </w:r>
      <w:r w:rsidR="00AF67D8" w:rsidRPr="00C45CB3">
        <w:rPr>
          <w:rFonts w:ascii="Times New Roman" w:hAnsi="Times New Roman" w:cs="Times New Roman"/>
          <w:iCs/>
          <w:w w:val="87"/>
        </w:rPr>
        <w:t xml:space="preserve"> </w:t>
      </w:r>
      <w:r w:rsidR="00C45CB3" w:rsidRPr="00C45CB3">
        <w:rPr>
          <w:rFonts w:ascii="Times New Roman" w:hAnsi="Times New Roman" w:cs="Times New Roman"/>
          <w:iCs/>
          <w:w w:val="87"/>
        </w:rPr>
        <w:t>18.09.</w:t>
      </w:r>
      <w:r w:rsidR="008C1551" w:rsidRPr="00C45CB3">
        <w:rPr>
          <w:rFonts w:ascii="Times New Roman" w:hAnsi="Times New Roman" w:cs="Times New Roman"/>
          <w:iCs/>
          <w:w w:val="87"/>
        </w:rPr>
        <w:t>20</w:t>
      </w:r>
      <w:r w:rsidR="00561C03" w:rsidRPr="00C45CB3">
        <w:rPr>
          <w:rFonts w:ascii="Times New Roman" w:hAnsi="Times New Roman" w:cs="Times New Roman"/>
          <w:iCs/>
          <w:w w:val="87"/>
        </w:rPr>
        <w:t>2</w:t>
      </w:r>
      <w:r w:rsidR="00C45CB3" w:rsidRPr="00C45CB3">
        <w:rPr>
          <w:rFonts w:ascii="Times New Roman" w:hAnsi="Times New Roman" w:cs="Times New Roman"/>
          <w:iCs/>
          <w:w w:val="87"/>
        </w:rPr>
        <w:t>3</w:t>
      </w:r>
      <w:r w:rsidRPr="00C45CB3">
        <w:rPr>
          <w:rFonts w:ascii="Times New Roman" w:hAnsi="Times New Roman" w:cs="Times New Roman"/>
          <w:iCs/>
          <w:w w:val="87"/>
        </w:rPr>
        <w:t xml:space="preserve"> г.</w:t>
      </w:r>
    </w:p>
    <w:p w14:paraId="3AE5FEAE" w14:textId="77777777" w:rsidR="00866CD4" w:rsidRPr="00C45CB3" w:rsidRDefault="00866CD4" w:rsidP="00866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683E71" w14:textId="25E7B522" w:rsidR="00866CD4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 о конкурсе </w:t>
      </w:r>
      <w:r w:rsidR="00537050">
        <w:rPr>
          <w:rFonts w:ascii="Times New Roman" w:hAnsi="Times New Roman" w:cs="Times New Roman"/>
          <w:b/>
          <w:sz w:val="28"/>
          <w:szCs w:val="28"/>
        </w:rPr>
        <w:t xml:space="preserve">детских рисунков </w:t>
      </w:r>
      <w:r w:rsidR="006A55C1">
        <w:rPr>
          <w:rFonts w:ascii="Times New Roman" w:hAnsi="Times New Roman" w:cs="Times New Roman"/>
          <w:b/>
          <w:sz w:val="28"/>
          <w:szCs w:val="28"/>
        </w:rPr>
        <w:t>антинаркотической направленности «</w:t>
      </w:r>
      <w:r>
        <w:rPr>
          <w:rFonts w:ascii="Times New Roman" w:hAnsi="Times New Roman" w:cs="Times New Roman"/>
          <w:b/>
          <w:sz w:val="28"/>
          <w:szCs w:val="28"/>
        </w:rPr>
        <w:t>Моя дорога жизни».</w:t>
      </w:r>
    </w:p>
    <w:p w14:paraId="4E3037BD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D71A77" w14:textId="77777777" w:rsidR="00866CD4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 конкурса</w:t>
      </w:r>
    </w:p>
    <w:p w14:paraId="191F01AD" w14:textId="77777777" w:rsidR="00866CD4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901766" w14:textId="3503CB15" w:rsidR="008C1551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общий порядок организации и проведения   к</w:t>
      </w:r>
      <w:r w:rsidR="006A55C1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72B79">
        <w:rPr>
          <w:rFonts w:ascii="Times New Roman" w:hAnsi="Times New Roman" w:cs="Times New Roman"/>
          <w:sz w:val="28"/>
          <w:szCs w:val="28"/>
        </w:rPr>
        <w:t xml:space="preserve">детских рисунков </w:t>
      </w:r>
      <w:r w:rsidR="00D525E3">
        <w:rPr>
          <w:rFonts w:ascii="Times New Roman" w:hAnsi="Times New Roman" w:cs="Times New Roman"/>
          <w:sz w:val="28"/>
          <w:szCs w:val="28"/>
        </w:rPr>
        <w:t xml:space="preserve">антинаркотической </w:t>
      </w:r>
      <w:r w:rsidR="006A55C1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="008C1551">
        <w:rPr>
          <w:rFonts w:ascii="Times New Roman" w:hAnsi="Times New Roman" w:cs="Times New Roman"/>
          <w:sz w:val="28"/>
          <w:szCs w:val="28"/>
        </w:rPr>
        <w:t>«Моя дорога жизни</w:t>
      </w:r>
      <w:r>
        <w:rPr>
          <w:rFonts w:ascii="Times New Roman" w:hAnsi="Times New Roman" w:cs="Times New Roman"/>
          <w:sz w:val="28"/>
          <w:szCs w:val="28"/>
        </w:rPr>
        <w:t>» (далее – Конкурс).  Конкурс проводится в рамках реализации долгосрочной целевой программы «Комп</w:t>
      </w:r>
      <w:r w:rsidR="00AA4C31">
        <w:rPr>
          <w:rFonts w:ascii="Times New Roman" w:hAnsi="Times New Roman" w:cs="Times New Roman"/>
          <w:sz w:val="28"/>
          <w:szCs w:val="28"/>
        </w:rPr>
        <w:t>лексные меры противодействия злоупотреблению наркотиками и их незаконному обороту на территории МО Тоцкий район</w:t>
      </w:r>
      <w:r w:rsidR="008C1551">
        <w:rPr>
          <w:rFonts w:ascii="Times New Roman" w:hAnsi="Times New Roman" w:cs="Times New Roman"/>
          <w:sz w:val="28"/>
          <w:szCs w:val="28"/>
        </w:rPr>
        <w:t>»</w:t>
      </w:r>
      <w:r w:rsidR="00AA4C31">
        <w:rPr>
          <w:rFonts w:ascii="Times New Roman" w:hAnsi="Times New Roman" w:cs="Times New Roman"/>
          <w:sz w:val="28"/>
          <w:szCs w:val="28"/>
        </w:rPr>
        <w:t>.</w:t>
      </w:r>
    </w:p>
    <w:p w14:paraId="13DE7DD2" w14:textId="7589B935" w:rsidR="008C1551" w:rsidRDefault="008C1551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C11">
        <w:rPr>
          <w:rFonts w:ascii="Times New Roman" w:hAnsi="Times New Roman" w:cs="Times New Roman"/>
          <w:sz w:val="28"/>
          <w:szCs w:val="28"/>
        </w:rPr>
        <w:t>1.2. Организатором Конкурса являе</w:t>
      </w:r>
      <w:r w:rsidR="00866CD4">
        <w:rPr>
          <w:rFonts w:ascii="Times New Roman" w:hAnsi="Times New Roman" w:cs="Times New Roman"/>
          <w:sz w:val="28"/>
          <w:szCs w:val="28"/>
        </w:rPr>
        <w:t xml:space="preserve">тся </w:t>
      </w:r>
      <w:r w:rsidR="00537050">
        <w:rPr>
          <w:rFonts w:ascii="Times New Roman" w:hAnsi="Times New Roman" w:cs="Times New Roman"/>
          <w:sz w:val="28"/>
          <w:szCs w:val="28"/>
        </w:rPr>
        <w:t>р</w:t>
      </w:r>
      <w:r w:rsidR="00866CD4">
        <w:rPr>
          <w:rFonts w:ascii="Times New Roman" w:hAnsi="Times New Roman" w:cs="Times New Roman"/>
          <w:sz w:val="28"/>
          <w:szCs w:val="28"/>
        </w:rPr>
        <w:t xml:space="preserve">айонный отдел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866CD4">
        <w:rPr>
          <w:rFonts w:ascii="Times New Roman" w:hAnsi="Times New Roman" w:cs="Times New Roman"/>
          <w:sz w:val="28"/>
          <w:szCs w:val="28"/>
        </w:rPr>
        <w:t xml:space="preserve"> Тоцкого района</w:t>
      </w:r>
      <w:r w:rsidR="00BF1C11">
        <w:rPr>
          <w:rFonts w:ascii="Times New Roman" w:hAnsi="Times New Roman" w:cs="Times New Roman"/>
          <w:sz w:val="28"/>
          <w:szCs w:val="28"/>
        </w:rPr>
        <w:t>.</w:t>
      </w:r>
    </w:p>
    <w:p w14:paraId="2B0C0CC9" w14:textId="08701B90" w:rsidR="00866CD4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</w:t>
      </w:r>
    </w:p>
    <w:p w14:paraId="4FDE20D4" w14:textId="77777777" w:rsidR="00537050" w:rsidRDefault="00537050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5348E0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Основная цель Конкурса - формирование неприятия употребления наркотических средств и других психоактивных веществ в немедицинских целях у подростков и молодежи.</w:t>
      </w:r>
    </w:p>
    <w:p w14:paraId="7E1F6248" w14:textId="3F931FCA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37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150A6B1B" w14:textId="01BA415D" w:rsidR="00866CD4" w:rsidRDefault="00866CD4" w:rsidP="00104C3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установо</w:t>
      </w:r>
      <w:r w:rsidR="00833E35">
        <w:rPr>
          <w:rFonts w:ascii="Times New Roman" w:hAnsi="Times New Roman" w:cs="Times New Roman"/>
          <w:sz w:val="28"/>
          <w:szCs w:val="28"/>
        </w:rPr>
        <w:t>к на здоровый образ жизни;</w:t>
      </w:r>
      <w:r w:rsidR="00833E35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>распространение моды на ценности антинаркотического мировоззрения;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537050">
        <w:rPr>
          <w:rFonts w:ascii="Times New Roman" w:hAnsi="Times New Roman" w:cs="Times New Roman"/>
          <w:sz w:val="28"/>
          <w:szCs w:val="28"/>
        </w:rPr>
        <w:t xml:space="preserve">- </w:t>
      </w:r>
      <w:r w:rsidR="00104C39">
        <w:rPr>
          <w:rFonts w:ascii="Times New Roman" w:hAnsi="Times New Roman" w:cs="Times New Roman"/>
          <w:sz w:val="28"/>
          <w:szCs w:val="28"/>
        </w:rPr>
        <w:t>развитие творчества</w:t>
      </w:r>
      <w:r>
        <w:rPr>
          <w:rFonts w:ascii="Times New Roman" w:hAnsi="Times New Roman" w:cs="Times New Roman"/>
          <w:sz w:val="28"/>
          <w:szCs w:val="28"/>
        </w:rPr>
        <w:t xml:space="preserve"> школьников в рамках первичной профилактики наркомании;</w:t>
      </w:r>
      <w:r>
        <w:rPr>
          <w:rFonts w:ascii="Times New Roman" w:hAnsi="Times New Roman" w:cs="Times New Roman"/>
          <w:sz w:val="28"/>
          <w:szCs w:val="28"/>
        </w:rPr>
        <w:br/>
        <w:t xml:space="preserve"> -вовлечение школьников в антинаркотическую пропаганду, использование конкурсных работ в целях разработки информационных материалов по профилактике негативных тенденций в обществе.</w:t>
      </w:r>
    </w:p>
    <w:p w14:paraId="4BBBA387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D5F23" w14:textId="77777777" w:rsidR="00866CD4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14:paraId="7CB7AD89" w14:textId="77777777" w:rsidR="00866CD4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89494C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 участию в Конкурсе приглашаются </w:t>
      </w:r>
      <w:r w:rsidR="00D525E3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 Тоцкого района.</w:t>
      </w:r>
    </w:p>
    <w:p w14:paraId="06CDAB13" w14:textId="2C7BAE24" w:rsidR="00866CD4" w:rsidRDefault="00D525E3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от 1</w:t>
      </w:r>
      <w:r w:rsidR="00104C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B72B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B28AFCD" w14:textId="77777777" w:rsidR="007F3CD3" w:rsidRDefault="007F3CD3" w:rsidP="0010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D1249" w14:textId="77777777" w:rsidR="00866CD4" w:rsidRDefault="007F3CD3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Номинация</w:t>
      </w:r>
      <w:r w:rsidR="00866CD4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5BE32095" w14:textId="77777777" w:rsidR="00866CD4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CA3414" w14:textId="702F6988" w:rsidR="00AA4C31" w:rsidRDefault="007F3CD3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</w:t>
      </w:r>
      <w:r w:rsidR="00B72B79">
        <w:rPr>
          <w:rFonts w:ascii="Times New Roman" w:hAnsi="Times New Roman" w:cs="Times New Roman"/>
          <w:sz w:val="28"/>
          <w:szCs w:val="28"/>
        </w:rPr>
        <w:t xml:space="preserve">детский рисунок </w:t>
      </w:r>
      <w:r>
        <w:rPr>
          <w:rFonts w:ascii="Times New Roman" w:hAnsi="Times New Roman" w:cs="Times New Roman"/>
          <w:sz w:val="28"/>
          <w:szCs w:val="28"/>
        </w:rPr>
        <w:t>на антинаркотическую тематику.</w:t>
      </w:r>
    </w:p>
    <w:p w14:paraId="65F0754C" w14:textId="77777777" w:rsidR="00537050" w:rsidRDefault="00537050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CA0C8" w14:textId="77777777" w:rsidR="00866CD4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Требования к содержанию и оформлению работ</w:t>
      </w:r>
    </w:p>
    <w:p w14:paraId="2BF0F75E" w14:textId="77777777" w:rsidR="00866CD4" w:rsidRDefault="00866CD4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4E9B67" w14:textId="77777777" w:rsidR="007F3CD3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работы должны быть направл</w:t>
      </w:r>
      <w:r w:rsidR="007F3CD3">
        <w:rPr>
          <w:rFonts w:ascii="Times New Roman" w:hAnsi="Times New Roman" w:cs="Times New Roman"/>
          <w:sz w:val="28"/>
          <w:szCs w:val="28"/>
        </w:rPr>
        <w:t xml:space="preserve">ены на профилактику наркомании </w:t>
      </w:r>
      <w:r>
        <w:rPr>
          <w:rFonts w:ascii="Times New Roman" w:hAnsi="Times New Roman" w:cs="Times New Roman"/>
          <w:sz w:val="28"/>
          <w:szCs w:val="28"/>
        </w:rPr>
        <w:t xml:space="preserve">и формирование </w:t>
      </w:r>
      <w:r w:rsidR="007F3CD3">
        <w:rPr>
          <w:rFonts w:ascii="Times New Roman" w:hAnsi="Times New Roman" w:cs="Times New Roman"/>
          <w:sz w:val="28"/>
          <w:szCs w:val="28"/>
        </w:rPr>
        <w:t>установок</w:t>
      </w:r>
      <w:r>
        <w:rPr>
          <w:rFonts w:ascii="Times New Roman" w:hAnsi="Times New Roman" w:cs="Times New Roman"/>
          <w:sz w:val="28"/>
          <w:szCs w:val="28"/>
        </w:rPr>
        <w:t xml:space="preserve"> на здоровый жизненный </w:t>
      </w:r>
      <w:r w:rsidR="00942F78">
        <w:rPr>
          <w:rFonts w:ascii="Times New Roman" w:hAnsi="Times New Roman" w:cs="Times New Roman"/>
          <w:sz w:val="28"/>
          <w:szCs w:val="28"/>
        </w:rPr>
        <w:t xml:space="preserve">образ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>
        <w:rPr>
          <w:rFonts w:ascii="Times New Roman" w:hAnsi="Times New Roman" w:cs="Times New Roman"/>
          <w:sz w:val="28"/>
          <w:szCs w:val="28"/>
        </w:rPr>
        <w:lastRenderedPageBreak/>
        <w:t>отражать их социальную активность в решении проблемы наркотизации, стоящей перед обществом. Работы должны быть жизнеутверждающими, нести позитивный настрой и пропагандировать здоровые жизненные ценности</w:t>
      </w:r>
      <w:r w:rsidR="007F3C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AC987C" w14:textId="74DDCE35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F3CD3">
        <w:rPr>
          <w:rFonts w:ascii="Times New Roman" w:hAnsi="Times New Roman" w:cs="Times New Roman"/>
          <w:sz w:val="28"/>
          <w:szCs w:val="28"/>
        </w:rPr>
        <w:t xml:space="preserve">оформляются на бумажном носителе </w:t>
      </w:r>
      <w:r w:rsidR="00B02452">
        <w:rPr>
          <w:rFonts w:ascii="Times New Roman" w:hAnsi="Times New Roman" w:cs="Times New Roman"/>
          <w:sz w:val="28"/>
          <w:szCs w:val="28"/>
        </w:rPr>
        <w:t>в формате А</w:t>
      </w:r>
      <w:r w:rsidR="00B72B79">
        <w:rPr>
          <w:rFonts w:ascii="Times New Roman" w:hAnsi="Times New Roman" w:cs="Times New Roman"/>
          <w:sz w:val="28"/>
          <w:szCs w:val="28"/>
        </w:rPr>
        <w:t>4</w:t>
      </w:r>
      <w:r w:rsidR="00B02452">
        <w:rPr>
          <w:rFonts w:ascii="Times New Roman" w:hAnsi="Times New Roman" w:cs="Times New Roman"/>
          <w:sz w:val="28"/>
          <w:szCs w:val="28"/>
        </w:rPr>
        <w:t>.</w:t>
      </w:r>
    </w:p>
    <w:p w14:paraId="18628D43" w14:textId="0945B397" w:rsidR="00866CD4" w:rsidRPr="00942F78" w:rsidRDefault="00942F78" w:rsidP="00104C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отражении тематики необходимо </w:t>
      </w:r>
      <w:r w:rsidRPr="00942F78">
        <w:rPr>
          <w:rFonts w:ascii="Times New Roman" w:hAnsi="Times New Roman" w:cs="Times New Roman"/>
          <w:b/>
          <w:sz w:val="28"/>
          <w:szCs w:val="28"/>
        </w:rPr>
        <w:t>избегать</w:t>
      </w:r>
      <w:r w:rsidR="00866CD4" w:rsidRPr="00942F78">
        <w:rPr>
          <w:rFonts w:ascii="Times New Roman" w:hAnsi="Times New Roman" w:cs="Times New Roman"/>
          <w:b/>
          <w:sz w:val="28"/>
          <w:szCs w:val="28"/>
        </w:rPr>
        <w:t xml:space="preserve"> употребления изобразительных штампов (перечеркнутых сигарет, шприцев, бутылок, изображения смерти и т.п.).</w:t>
      </w:r>
      <w:r w:rsidR="00104C39">
        <w:rPr>
          <w:rFonts w:ascii="Times New Roman" w:hAnsi="Times New Roman" w:cs="Times New Roman"/>
          <w:b/>
          <w:sz w:val="28"/>
          <w:szCs w:val="28"/>
        </w:rPr>
        <w:t xml:space="preserve"> Делаем акцент на здоровый образ жизни. </w:t>
      </w:r>
    </w:p>
    <w:p w14:paraId="17D2105E" w14:textId="789D2AE7" w:rsidR="00B02452" w:rsidRDefault="00B72B79" w:rsidP="00104C39">
      <w:pPr>
        <w:pStyle w:val="a4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Детские рисунки необходимо направлять по адресу: </w:t>
      </w:r>
      <w:r w:rsidR="00104C39">
        <w:rPr>
          <w:sz w:val="28"/>
          <w:szCs w:val="28"/>
        </w:rPr>
        <w:t>с. Тоцкое</w:t>
      </w:r>
      <w:r>
        <w:rPr>
          <w:sz w:val="28"/>
          <w:szCs w:val="28"/>
        </w:rPr>
        <w:t xml:space="preserve">, ул. Карла Маркса, д.7.  МБУ ДО Тоцкий Дом детского творчества. На рисунках указать </w:t>
      </w:r>
      <w:r w:rsidR="00B02452">
        <w:rPr>
          <w:color w:val="000000" w:themeColor="text1"/>
          <w:sz w:val="28"/>
          <w:szCs w:val="28"/>
        </w:rPr>
        <w:t xml:space="preserve">Ф.И.О. автора, </w:t>
      </w:r>
      <w:r>
        <w:rPr>
          <w:color w:val="000000" w:themeColor="text1"/>
          <w:sz w:val="28"/>
          <w:szCs w:val="28"/>
        </w:rPr>
        <w:t xml:space="preserve">класс, школу, </w:t>
      </w:r>
      <w:r w:rsidR="00B02452">
        <w:rPr>
          <w:color w:val="000000" w:themeColor="text1"/>
          <w:sz w:val="28"/>
          <w:szCs w:val="28"/>
        </w:rPr>
        <w:t>название работы.</w:t>
      </w:r>
      <w:r w:rsidR="00B02452" w:rsidRPr="00CB1942">
        <w:rPr>
          <w:color w:val="000000" w:themeColor="text1"/>
          <w:sz w:val="28"/>
          <w:szCs w:val="28"/>
        </w:rPr>
        <w:t xml:space="preserve"> </w:t>
      </w:r>
    </w:p>
    <w:p w14:paraId="70CAB57F" w14:textId="3403013B" w:rsidR="000520F9" w:rsidRPr="00AA4C31" w:rsidRDefault="00AA4C31" w:rsidP="0010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B54779" w14:textId="1A5FD5AF" w:rsidR="00866CD4" w:rsidRDefault="00537050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6CD4">
        <w:rPr>
          <w:rFonts w:ascii="Times New Roman" w:hAnsi="Times New Roman" w:cs="Times New Roman"/>
          <w:sz w:val="28"/>
          <w:szCs w:val="28"/>
        </w:rPr>
        <w:t>. Сроки и порядок проведения Конкурса</w:t>
      </w:r>
    </w:p>
    <w:p w14:paraId="6083C4D9" w14:textId="77777777" w:rsidR="00AA4C31" w:rsidRDefault="00AA4C31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1D7DE4" w14:textId="2167450B" w:rsidR="00866CD4" w:rsidRDefault="00AA4C31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104C39">
        <w:rPr>
          <w:rFonts w:ascii="Times New Roman" w:hAnsi="Times New Roman" w:cs="Times New Roman"/>
          <w:sz w:val="28"/>
          <w:szCs w:val="28"/>
        </w:rPr>
        <w:t>Направление работ</w:t>
      </w:r>
      <w:r w:rsidR="00537050">
        <w:rPr>
          <w:rFonts w:ascii="Times New Roman" w:hAnsi="Times New Roman" w:cs="Times New Roman"/>
          <w:sz w:val="28"/>
          <w:szCs w:val="28"/>
        </w:rPr>
        <w:t xml:space="preserve"> в МБУ ДО Тоцкий Дом детского творчества не позднее 1</w:t>
      </w:r>
      <w:r w:rsidR="00104C39">
        <w:rPr>
          <w:rFonts w:ascii="Times New Roman" w:hAnsi="Times New Roman" w:cs="Times New Roman"/>
          <w:sz w:val="28"/>
          <w:szCs w:val="28"/>
        </w:rPr>
        <w:t>5</w:t>
      </w:r>
      <w:r w:rsidR="00537050">
        <w:rPr>
          <w:rFonts w:ascii="Times New Roman" w:hAnsi="Times New Roman" w:cs="Times New Roman"/>
          <w:sz w:val="28"/>
          <w:szCs w:val="28"/>
        </w:rPr>
        <w:t>.1</w:t>
      </w:r>
      <w:r w:rsidR="00104C39">
        <w:rPr>
          <w:rFonts w:ascii="Times New Roman" w:hAnsi="Times New Roman" w:cs="Times New Roman"/>
          <w:sz w:val="28"/>
          <w:szCs w:val="28"/>
        </w:rPr>
        <w:t>0</w:t>
      </w:r>
      <w:r w:rsidR="00537050">
        <w:rPr>
          <w:rFonts w:ascii="Times New Roman" w:hAnsi="Times New Roman" w:cs="Times New Roman"/>
          <w:sz w:val="28"/>
          <w:szCs w:val="28"/>
        </w:rPr>
        <w:t>.202</w:t>
      </w:r>
      <w:r w:rsidR="00104C39">
        <w:rPr>
          <w:rFonts w:ascii="Times New Roman" w:hAnsi="Times New Roman" w:cs="Times New Roman"/>
          <w:sz w:val="28"/>
          <w:szCs w:val="28"/>
        </w:rPr>
        <w:t>3</w:t>
      </w:r>
      <w:r w:rsidR="005370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4C39">
        <w:rPr>
          <w:rFonts w:ascii="Times New Roman" w:hAnsi="Times New Roman" w:cs="Times New Roman"/>
          <w:sz w:val="28"/>
          <w:szCs w:val="28"/>
        </w:rPr>
        <w:t>.</w:t>
      </w:r>
      <w:r w:rsidR="005370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35850" w14:textId="3E7292AF" w:rsidR="00B02452" w:rsidRPr="00866CD4" w:rsidRDefault="00AA4C31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B02452">
        <w:rPr>
          <w:rFonts w:ascii="Times New Roman" w:hAnsi="Times New Roman" w:cs="Times New Roman"/>
          <w:sz w:val="28"/>
          <w:szCs w:val="28"/>
        </w:rPr>
        <w:t xml:space="preserve">. Подведение итогов и награждение победителей: с </w:t>
      </w:r>
      <w:r w:rsidR="00104C39">
        <w:rPr>
          <w:rFonts w:ascii="Times New Roman" w:hAnsi="Times New Roman" w:cs="Times New Roman"/>
          <w:sz w:val="28"/>
          <w:szCs w:val="28"/>
        </w:rPr>
        <w:t>15</w:t>
      </w:r>
      <w:r w:rsidR="00A26307">
        <w:rPr>
          <w:rFonts w:ascii="Times New Roman" w:hAnsi="Times New Roman" w:cs="Times New Roman"/>
          <w:sz w:val="28"/>
          <w:szCs w:val="28"/>
        </w:rPr>
        <w:t xml:space="preserve"> октября по</w:t>
      </w:r>
      <w:r w:rsidR="00104C39">
        <w:rPr>
          <w:rFonts w:ascii="Times New Roman" w:hAnsi="Times New Roman" w:cs="Times New Roman"/>
          <w:sz w:val="28"/>
          <w:szCs w:val="28"/>
        </w:rPr>
        <w:t xml:space="preserve"> 25 октября</w:t>
      </w:r>
      <w:r w:rsidR="00537050">
        <w:rPr>
          <w:rFonts w:ascii="Times New Roman" w:hAnsi="Times New Roman" w:cs="Times New Roman"/>
          <w:sz w:val="28"/>
          <w:szCs w:val="28"/>
        </w:rPr>
        <w:t xml:space="preserve"> </w:t>
      </w:r>
      <w:r w:rsidR="00B02452">
        <w:rPr>
          <w:rFonts w:ascii="Times New Roman" w:hAnsi="Times New Roman" w:cs="Times New Roman"/>
          <w:sz w:val="28"/>
          <w:szCs w:val="28"/>
        </w:rPr>
        <w:t>202</w:t>
      </w:r>
      <w:r w:rsidR="00104C39">
        <w:rPr>
          <w:rFonts w:ascii="Times New Roman" w:hAnsi="Times New Roman" w:cs="Times New Roman"/>
          <w:sz w:val="28"/>
          <w:szCs w:val="28"/>
        </w:rPr>
        <w:t>3</w:t>
      </w:r>
      <w:r w:rsidR="00B0245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40FCFA8" w14:textId="77777777" w:rsidR="00866CD4" w:rsidRP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E1B4E" w14:textId="64A4650F" w:rsidR="00866CD4" w:rsidRDefault="00537050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6CD4">
        <w:rPr>
          <w:rFonts w:ascii="Times New Roman" w:hAnsi="Times New Roman" w:cs="Times New Roman"/>
          <w:sz w:val="28"/>
          <w:szCs w:val="28"/>
        </w:rPr>
        <w:t>.  Критерии оценки работ</w:t>
      </w:r>
    </w:p>
    <w:p w14:paraId="058A2674" w14:textId="77777777" w:rsidR="006A55C1" w:rsidRPr="00866CD4" w:rsidRDefault="006A55C1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1DC93" w14:textId="77777777" w:rsidR="00866CD4" w:rsidRDefault="006A55C1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866CD4">
        <w:rPr>
          <w:rFonts w:ascii="Times New Roman" w:hAnsi="Times New Roman" w:cs="Times New Roman"/>
          <w:sz w:val="28"/>
          <w:szCs w:val="28"/>
        </w:rPr>
        <w:t>очное отражение проблематики конкурса и оригинальная авторская интерпретация ее конкретного аспекта;</w:t>
      </w:r>
    </w:p>
    <w:p w14:paraId="1CA7C23B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оригинальное и ясное выражение авторской идеи с помощью соответствующих художественных образов;</w:t>
      </w:r>
    </w:p>
    <w:p w14:paraId="6AD30834" w14:textId="21A108E5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оригинальное изобразительное, композиционное и цветовое решение </w:t>
      </w:r>
      <w:r w:rsidR="00537050">
        <w:rPr>
          <w:rFonts w:ascii="Times New Roman" w:hAnsi="Times New Roman" w:cs="Times New Roman"/>
          <w:sz w:val="28"/>
          <w:szCs w:val="28"/>
        </w:rPr>
        <w:t>рисунков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EEAAA0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смысловое и стилистическое единство изображения и текста, кроме случаев, когда идея может быть выражена только с помощью изобразительных элементов;</w:t>
      </w:r>
    </w:p>
    <w:p w14:paraId="2B14A028" w14:textId="4D756130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техники выполнения </w:t>
      </w:r>
      <w:r w:rsidR="00537050">
        <w:rPr>
          <w:rFonts w:ascii="Times New Roman" w:hAnsi="Times New Roman" w:cs="Times New Roman"/>
          <w:sz w:val="28"/>
          <w:szCs w:val="28"/>
        </w:rPr>
        <w:t>рисунка</w:t>
      </w:r>
      <w:r>
        <w:rPr>
          <w:rFonts w:ascii="Times New Roman" w:hAnsi="Times New Roman" w:cs="Times New Roman"/>
          <w:sz w:val="28"/>
          <w:szCs w:val="28"/>
        </w:rPr>
        <w:t xml:space="preserve"> наиболее полному выражению идеи и художественного образа.</w:t>
      </w:r>
    </w:p>
    <w:p w14:paraId="5150E4D0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перспективность использования данной работы в пропаганде негативного отношения к наркомании.</w:t>
      </w:r>
    </w:p>
    <w:p w14:paraId="3B077286" w14:textId="197BE0B3" w:rsidR="0093231B" w:rsidRDefault="0093231B" w:rsidP="0010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15107" w14:textId="6D0ADDC0" w:rsidR="00866CD4" w:rsidRDefault="00537050" w:rsidP="00104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8</w:t>
      </w:r>
      <w:r w:rsidR="0093231B">
        <w:rPr>
          <w:rFonts w:ascii="Times New Roman" w:hAnsi="Times New Roman" w:cs="Times New Roman"/>
          <w:sz w:val="28"/>
          <w:szCs w:val="28"/>
        </w:rPr>
        <w:t>.</w:t>
      </w:r>
      <w:r w:rsidR="00866CD4">
        <w:rPr>
          <w:rFonts w:ascii="Times New Roman" w:hAnsi="Times New Roman" w:cs="Times New Roman"/>
          <w:sz w:val="28"/>
          <w:szCs w:val="28"/>
        </w:rPr>
        <w:t xml:space="preserve"> Подведение итогов Конкурса и награждение победителей</w:t>
      </w:r>
    </w:p>
    <w:p w14:paraId="3E4E44EC" w14:textId="77777777" w:rsidR="00AA4C31" w:rsidRDefault="00AA4C31" w:rsidP="00104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6E13B" w14:textId="2E95031F" w:rsidR="00866CD4" w:rsidRDefault="00537050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4C31">
        <w:rPr>
          <w:rFonts w:ascii="Times New Roman" w:hAnsi="Times New Roman" w:cs="Times New Roman"/>
          <w:sz w:val="28"/>
          <w:szCs w:val="28"/>
        </w:rPr>
        <w:t>.1</w:t>
      </w:r>
      <w:r w:rsidR="00866CD4">
        <w:rPr>
          <w:rFonts w:ascii="Times New Roman" w:hAnsi="Times New Roman" w:cs="Times New Roman"/>
          <w:sz w:val="28"/>
          <w:szCs w:val="28"/>
        </w:rPr>
        <w:t xml:space="preserve">. Участники, занявшие призовые </w:t>
      </w:r>
      <w:r w:rsidR="006A6C88">
        <w:rPr>
          <w:rFonts w:ascii="Times New Roman" w:hAnsi="Times New Roman" w:cs="Times New Roman"/>
          <w:sz w:val="28"/>
          <w:szCs w:val="28"/>
        </w:rPr>
        <w:t>места, будут</w:t>
      </w:r>
      <w:r w:rsidR="00866CD4">
        <w:rPr>
          <w:rFonts w:ascii="Times New Roman" w:hAnsi="Times New Roman" w:cs="Times New Roman"/>
          <w:sz w:val="28"/>
          <w:szCs w:val="28"/>
        </w:rPr>
        <w:t xml:space="preserve"> награждены </w:t>
      </w:r>
      <w:r w:rsidR="006A6C88">
        <w:rPr>
          <w:rFonts w:ascii="Times New Roman" w:hAnsi="Times New Roman" w:cs="Times New Roman"/>
          <w:sz w:val="28"/>
          <w:szCs w:val="28"/>
        </w:rPr>
        <w:t>дипломами и</w:t>
      </w:r>
      <w:r w:rsidR="00866CD4">
        <w:rPr>
          <w:rFonts w:ascii="Times New Roman" w:hAnsi="Times New Roman" w:cs="Times New Roman"/>
          <w:sz w:val="28"/>
          <w:szCs w:val="28"/>
        </w:rPr>
        <w:t xml:space="preserve"> ценными призами.</w:t>
      </w:r>
    </w:p>
    <w:p w14:paraId="11EB89ED" w14:textId="5EA67ADD" w:rsidR="00866CD4" w:rsidRDefault="00537050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4C31">
        <w:rPr>
          <w:rFonts w:ascii="Times New Roman" w:hAnsi="Times New Roman" w:cs="Times New Roman"/>
          <w:sz w:val="28"/>
          <w:szCs w:val="28"/>
        </w:rPr>
        <w:t>.2</w:t>
      </w:r>
      <w:r w:rsidR="00866CD4">
        <w:rPr>
          <w:rFonts w:ascii="Times New Roman" w:hAnsi="Times New Roman" w:cs="Times New Roman"/>
          <w:sz w:val="28"/>
          <w:szCs w:val="28"/>
        </w:rPr>
        <w:t>. Лучшие работы будут размещены</w:t>
      </w:r>
      <w:r w:rsidR="006A55C1">
        <w:rPr>
          <w:rFonts w:ascii="Times New Roman" w:hAnsi="Times New Roman" w:cs="Times New Roman"/>
          <w:sz w:val="28"/>
          <w:szCs w:val="28"/>
        </w:rPr>
        <w:t xml:space="preserve"> на официальном сайте районного отдела образования и в социальн</w:t>
      </w:r>
      <w:r>
        <w:rPr>
          <w:rFonts w:ascii="Times New Roman" w:hAnsi="Times New Roman" w:cs="Times New Roman"/>
          <w:sz w:val="28"/>
          <w:szCs w:val="28"/>
        </w:rPr>
        <w:t>ой сети</w:t>
      </w:r>
      <w:r w:rsidR="006A55C1">
        <w:rPr>
          <w:rFonts w:ascii="Times New Roman" w:hAnsi="Times New Roman" w:cs="Times New Roman"/>
          <w:sz w:val="28"/>
          <w:szCs w:val="28"/>
        </w:rPr>
        <w:t xml:space="preserve">: </w:t>
      </w:r>
      <w:r w:rsidR="00AA4C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A4C31">
        <w:rPr>
          <w:rFonts w:ascii="Times New Roman" w:hAnsi="Times New Roman" w:cs="Times New Roman"/>
          <w:sz w:val="28"/>
          <w:szCs w:val="28"/>
        </w:rPr>
        <w:t>онтакте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16F562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0717D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EADCB" w14:textId="77777777" w:rsidR="00866CD4" w:rsidRDefault="00866CD4" w:rsidP="00104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86C0E" w14:textId="77777777" w:rsidR="00397767" w:rsidRDefault="00397767" w:rsidP="00104C39"/>
    <w:sectPr w:rsidR="00397767" w:rsidSect="00ED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78F"/>
    <w:multiLevelType w:val="hybridMultilevel"/>
    <w:tmpl w:val="ADDE9D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74DB9"/>
    <w:multiLevelType w:val="hybridMultilevel"/>
    <w:tmpl w:val="7DBC283A"/>
    <w:lvl w:ilvl="0" w:tplc="DEB6AC24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9174132">
    <w:abstractNumId w:val="0"/>
  </w:num>
  <w:num w:numId="2" w16cid:durableId="35085708">
    <w:abstractNumId w:val="0"/>
  </w:num>
  <w:num w:numId="3" w16cid:durableId="126800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CD4"/>
    <w:rsid w:val="000467BB"/>
    <w:rsid w:val="000520F9"/>
    <w:rsid w:val="00104C39"/>
    <w:rsid w:val="00107F74"/>
    <w:rsid w:val="002A4F3B"/>
    <w:rsid w:val="002F7D24"/>
    <w:rsid w:val="00320C79"/>
    <w:rsid w:val="00397767"/>
    <w:rsid w:val="00412130"/>
    <w:rsid w:val="0053170A"/>
    <w:rsid w:val="00537050"/>
    <w:rsid w:val="00561C03"/>
    <w:rsid w:val="006010B2"/>
    <w:rsid w:val="00673D5B"/>
    <w:rsid w:val="006A55C1"/>
    <w:rsid w:val="006A6C88"/>
    <w:rsid w:val="006F4FDE"/>
    <w:rsid w:val="00703740"/>
    <w:rsid w:val="007B1E88"/>
    <w:rsid w:val="007F3CD3"/>
    <w:rsid w:val="00833E35"/>
    <w:rsid w:val="00866CD4"/>
    <w:rsid w:val="008C1551"/>
    <w:rsid w:val="008D716D"/>
    <w:rsid w:val="0091134D"/>
    <w:rsid w:val="0093231B"/>
    <w:rsid w:val="00942F78"/>
    <w:rsid w:val="0094360D"/>
    <w:rsid w:val="009F5FED"/>
    <w:rsid w:val="00A26307"/>
    <w:rsid w:val="00A3180C"/>
    <w:rsid w:val="00AA4C31"/>
    <w:rsid w:val="00AD25A7"/>
    <w:rsid w:val="00AF67D8"/>
    <w:rsid w:val="00B02452"/>
    <w:rsid w:val="00B72B79"/>
    <w:rsid w:val="00BF1C11"/>
    <w:rsid w:val="00C45CB3"/>
    <w:rsid w:val="00CB1942"/>
    <w:rsid w:val="00CD33B7"/>
    <w:rsid w:val="00D45ADF"/>
    <w:rsid w:val="00D525E3"/>
    <w:rsid w:val="00D555BA"/>
    <w:rsid w:val="00D5567F"/>
    <w:rsid w:val="00DA1BA3"/>
    <w:rsid w:val="00DE3C09"/>
    <w:rsid w:val="00E00299"/>
    <w:rsid w:val="00EC7126"/>
    <w:rsid w:val="00ED2F7C"/>
    <w:rsid w:val="00FB20D4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C3B2"/>
  <w15:docId w15:val="{BB852027-13DD-4179-835D-568D3B3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D4"/>
    <w:pPr>
      <w:ind w:left="720"/>
      <w:contextualSpacing/>
    </w:pPr>
  </w:style>
  <w:style w:type="paragraph" w:customStyle="1" w:styleId="a4">
    <w:name w:val="Стиль"/>
    <w:rsid w:val="00866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6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66CD4"/>
  </w:style>
  <w:style w:type="paragraph" w:styleId="a5">
    <w:name w:val="Title"/>
    <w:basedOn w:val="a"/>
    <w:link w:val="a6"/>
    <w:qFormat/>
    <w:rsid w:val="00CB19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CB19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B2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</dc:creator>
  <cp:lastModifiedBy>Ольга Ахмеева</cp:lastModifiedBy>
  <cp:revision>20</cp:revision>
  <cp:lastPrinted>2023-09-18T07:39:00Z</cp:lastPrinted>
  <dcterms:created xsi:type="dcterms:W3CDTF">2019-05-07T04:20:00Z</dcterms:created>
  <dcterms:modified xsi:type="dcterms:W3CDTF">2023-09-18T07:39:00Z</dcterms:modified>
</cp:coreProperties>
</file>